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29" w:rsidRDefault="008A5829" w:rsidP="008A5829">
      <w:pPr>
        <w:spacing w:after="0" w:line="240" w:lineRule="auto"/>
        <w:rPr>
          <w:b/>
        </w:rPr>
      </w:pPr>
      <w:r w:rsidRPr="008A5829">
        <w:rPr>
          <w:b/>
        </w:rPr>
        <w:t>Legends to the photos</w:t>
      </w:r>
      <w:r>
        <w:rPr>
          <w:b/>
        </w:rPr>
        <w:t xml:space="preserve"> | </w:t>
      </w:r>
      <w:r w:rsidR="003547C0">
        <w:t>WS</w:t>
      </w:r>
      <w:r w:rsidR="00696DEA">
        <w:t>40</w:t>
      </w:r>
      <w:bookmarkStart w:id="0" w:name="_GoBack"/>
      <w:bookmarkEnd w:id="0"/>
    </w:p>
    <w:p w:rsidR="008A5829" w:rsidRDefault="008A5829" w:rsidP="008A5829">
      <w:pPr>
        <w:spacing w:after="0" w:line="240" w:lineRule="auto"/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8219"/>
      </w:tblGrid>
      <w:tr w:rsidR="008A5829" w:rsidRPr="008A5829" w:rsidTr="003547C0">
        <w:tc>
          <w:tcPr>
            <w:tcW w:w="736" w:type="pct"/>
            <w:tcBorders>
              <w:top w:val="single" w:sz="4" w:space="0" w:color="auto"/>
            </w:tcBorders>
          </w:tcPr>
          <w:p w:rsidR="008A5829" w:rsidRPr="008A5829" w:rsidRDefault="008A5829" w:rsidP="008A582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264" w:type="pct"/>
            <w:tcBorders>
              <w:top w:val="single" w:sz="4" w:space="0" w:color="auto"/>
            </w:tcBorders>
          </w:tcPr>
          <w:p w:rsidR="008A5829" w:rsidRPr="008A5829" w:rsidRDefault="008A5829" w:rsidP="008A582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227F5" w:rsidTr="003547C0">
        <w:tc>
          <w:tcPr>
            <w:tcW w:w="736" w:type="pct"/>
          </w:tcPr>
          <w:p w:rsidR="007227F5" w:rsidRDefault="008A5829" w:rsidP="008A58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Photo</w:t>
            </w:r>
          </w:p>
        </w:tc>
        <w:tc>
          <w:tcPr>
            <w:tcW w:w="4264" w:type="pct"/>
          </w:tcPr>
          <w:p w:rsidR="007227F5" w:rsidRDefault="008A5829" w:rsidP="008A58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Legend</w:t>
            </w:r>
          </w:p>
        </w:tc>
      </w:tr>
      <w:tr w:rsidR="008A5829" w:rsidRPr="008A5829" w:rsidTr="003547C0">
        <w:tc>
          <w:tcPr>
            <w:tcW w:w="736" w:type="pct"/>
            <w:tcBorders>
              <w:bottom w:val="single" w:sz="4" w:space="0" w:color="auto"/>
            </w:tcBorders>
          </w:tcPr>
          <w:p w:rsidR="008A5829" w:rsidRPr="008A5829" w:rsidRDefault="008A5829" w:rsidP="008A582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264" w:type="pct"/>
            <w:tcBorders>
              <w:bottom w:val="single" w:sz="4" w:space="0" w:color="auto"/>
            </w:tcBorders>
          </w:tcPr>
          <w:p w:rsidR="008A5829" w:rsidRPr="008A5829" w:rsidRDefault="008A5829" w:rsidP="008A582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A5829" w:rsidRPr="008A5829" w:rsidTr="003547C0">
        <w:tc>
          <w:tcPr>
            <w:tcW w:w="736" w:type="pct"/>
            <w:tcBorders>
              <w:top w:val="single" w:sz="4" w:space="0" w:color="auto"/>
            </w:tcBorders>
          </w:tcPr>
          <w:p w:rsidR="008A5829" w:rsidRPr="008A5829" w:rsidRDefault="008A5829" w:rsidP="008A582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264" w:type="pct"/>
            <w:tcBorders>
              <w:top w:val="single" w:sz="4" w:space="0" w:color="auto"/>
            </w:tcBorders>
          </w:tcPr>
          <w:p w:rsidR="008A5829" w:rsidRPr="00053D67" w:rsidRDefault="008A5829" w:rsidP="008A5829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547C0" w:rsidTr="003547C0">
        <w:tc>
          <w:tcPr>
            <w:tcW w:w="736" w:type="pct"/>
          </w:tcPr>
          <w:p w:rsidR="003547C0" w:rsidRPr="008A5829" w:rsidRDefault="003547C0" w:rsidP="003547C0">
            <w:pPr>
              <w:spacing w:after="0" w:line="240" w:lineRule="auto"/>
            </w:pPr>
            <w:r>
              <w:t>eWS</w:t>
            </w:r>
            <w:r w:rsidR="00696DEA">
              <w:t>40</w:t>
            </w:r>
            <w:r w:rsidRPr="008A5829">
              <w:t>.01</w:t>
            </w:r>
          </w:p>
        </w:tc>
        <w:tc>
          <w:tcPr>
            <w:tcW w:w="4264" w:type="pct"/>
          </w:tcPr>
          <w:p w:rsidR="003547C0" w:rsidRPr="00F125D4" w:rsidRDefault="00F125D4" w:rsidP="003547C0">
            <w:pPr>
              <w:spacing w:after="0" w:line="240" w:lineRule="auto"/>
              <w:rPr>
                <w:rFonts w:asciiTheme="minorHAnsi" w:hAnsiTheme="minorHAnsi"/>
              </w:rPr>
            </w:pPr>
            <w:r w:rsidRPr="00F125D4">
              <w:t xml:space="preserve">Professor Virginia </w:t>
            </w:r>
            <w:proofErr w:type="spellStart"/>
            <w:r w:rsidRPr="00F125D4">
              <w:t>Berridge</w:t>
            </w:r>
            <w:proofErr w:type="spellEnd"/>
            <w:r w:rsidRPr="00F125D4">
              <w:t>, Dr Philip Robson</w:t>
            </w:r>
          </w:p>
        </w:tc>
      </w:tr>
      <w:tr w:rsidR="003547C0" w:rsidTr="003547C0">
        <w:tc>
          <w:tcPr>
            <w:tcW w:w="736" w:type="pct"/>
          </w:tcPr>
          <w:p w:rsidR="003547C0" w:rsidRDefault="003547C0" w:rsidP="003547C0">
            <w:pPr>
              <w:spacing w:after="0" w:line="240" w:lineRule="auto"/>
            </w:pPr>
            <w:r>
              <w:t>eWS</w:t>
            </w:r>
            <w:r w:rsidR="00696DEA">
              <w:t>40</w:t>
            </w:r>
            <w:r>
              <w:t>.02</w:t>
            </w:r>
          </w:p>
          <w:p w:rsidR="003547C0" w:rsidRPr="008A5829" w:rsidRDefault="003547C0" w:rsidP="003547C0">
            <w:pPr>
              <w:spacing w:after="0" w:line="240" w:lineRule="auto"/>
            </w:pPr>
            <w:r>
              <w:t>eWS</w:t>
            </w:r>
            <w:r w:rsidR="00696DEA">
              <w:t>40</w:t>
            </w:r>
            <w:r>
              <w:t>.03</w:t>
            </w:r>
          </w:p>
        </w:tc>
        <w:tc>
          <w:tcPr>
            <w:tcW w:w="4264" w:type="pct"/>
          </w:tcPr>
          <w:p w:rsidR="006A287E" w:rsidRPr="00F125D4" w:rsidRDefault="00F125D4" w:rsidP="003547C0">
            <w:pPr>
              <w:spacing w:after="0" w:line="240" w:lineRule="auto"/>
            </w:pPr>
            <w:r w:rsidRPr="00F125D4">
              <w:t xml:space="preserve">Professor </w:t>
            </w:r>
            <w:smartTag w:uri="urn:schemas-microsoft-com:office:smarttags" w:element="PersonName">
              <w:r w:rsidRPr="00F125D4">
                <w:t xml:space="preserve">Vincenzo Di </w:t>
              </w:r>
              <w:proofErr w:type="spellStart"/>
              <w:r w:rsidRPr="00F125D4">
                <w:t>Marzo</w:t>
              </w:r>
            </w:smartTag>
            <w:proofErr w:type="spellEnd"/>
            <w:r w:rsidRPr="00F125D4">
              <w:t xml:space="preserve">, Professor Roger </w:t>
            </w:r>
            <w:proofErr w:type="spellStart"/>
            <w:r w:rsidRPr="00F125D4">
              <w:t>Pertwee</w:t>
            </w:r>
            <w:proofErr w:type="spellEnd"/>
          </w:p>
          <w:p w:rsidR="00F125D4" w:rsidRPr="00F125D4" w:rsidRDefault="00F125D4" w:rsidP="003547C0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125D4">
              <w:t xml:space="preserve">Professor </w:t>
            </w:r>
            <w:smartTag w:uri="urn:schemas-microsoft-com:office:smarttags" w:element="PersonName">
              <w:r w:rsidRPr="00F125D4">
                <w:t xml:space="preserve">Vincenzo Di </w:t>
              </w:r>
              <w:proofErr w:type="spellStart"/>
              <w:r w:rsidRPr="00F125D4">
                <w:t>Marzo</w:t>
              </w:r>
            </w:smartTag>
            <w:proofErr w:type="spellEnd"/>
            <w:r w:rsidRPr="00F125D4">
              <w:t xml:space="preserve">, Professor Roger </w:t>
            </w:r>
            <w:proofErr w:type="spellStart"/>
            <w:r w:rsidRPr="00F125D4">
              <w:t>Pertwee</w:t>
            </w:r>
            <w:proofErr w:type="spellEnd"/>
          </w:p>
        </w:tc>
      </w:tr>
      <w:tr w:rsidR="003547C0" w:rsidTr="003547C0">
        <w:tc>
          <w:tcPr>
            <w:tcW w:w="736" w:type="pct"/>
          </w:tcPr>
          <w:p w:rsidR="003547C0" w:rsidRDefault="003547C0" w:rsidP="003547C0">
            <w:pPr>
              <w:spacing w:after="0" w:line="240" w:lineRule="auto"/>
            </w:pPr>
            <w:r>
              <w:t>eWS</w:t>
            </w:r>
            <w:r w:rsidR="00696DEA">
              <w:t>40</w:t>
            </w:r>
            <w:r>
              <w:t>.04</w:t>
            </w:r>
          </w:p>
          <w:p w:rsidR="003547C0" w:rsidRDefault="003547C0" w:rsidP="003547C0">
            <w:pPr>
              <w:spacing w:after="0" w:line="240" w:lineRule="auto"/>
            </w:pPr>
            <w:r>
              <w:t>eWS</w:t>
            </w:r>
            <w:r w:rsidR="00696DEA">
              <w:t>40</w:t>
            </w:r>
            <w:r>
              <w:t>.05</w:t>
            </w:r>
          </w:p>
          <w:p w:rsidR="003547C0" w:rsidRDefault="003547C0" w:rsidP="003547C0">
            <w:pPr>
              <w:spacing w:after="0" w:line="240" w:lineRule="auto"/>
            </w:pPr>
            <w:r>
              <w:t>eWS</w:t>
            </w:r>
            <w:r w:rsidR="00696DEA">
              <w:t>40</w:t>
            </w:r>
            <w:r>
              <w:t>.06</w:t>
            </w:r>
          </w:p>
          <w:p w:rsidR="003547C0" w:rsidRDefault="003547C0" w:rsidP="003547C0">
            <w:pPr>
              <w:spacing w:after="0" w:line="240" w:lineRule="auto"/>
            </w:pPr>
            <w:r>
              <w:t>eWS</w:t>
            </w:r>
            <w:r w:rsidR="00696DEA">
              <w:t>40</w:t>
            </w:r>
            <w:r>
              <w:t>.07</w:t>
            </w:r>
          </w:p>
          <w:p w:rsidR="003547C0" w:rsidRDefault="003547C0" w:rsidP="003547C0">
            <w:pPr>
              <w:spacing w:after="0" w:line="240" w:lineRule="auto"/>
            </w:pPr>
            <w:r>
              <w:t>eWS</w:t>
            </w:r>
            <w:r w:rsidR="00696DEA">
              <w:t>40</w:t>
            </w:r>
            <w:r>
              <w:t>.08</w:t>
            </w:r>
          </w:p>
          <w:p w:rsidR="003547C0" w:rsidRDefault="003547C0" w:rsidP="003547C0">
            <w:pPr>
              <w:spacing w:after="0" w:line="240" w:lineRule="auto"/>
            </w:pPr>
            <w:r>
              <w:t>eWS</w:t>
            </w:r>
            <w:r w:rsidR="00696DEA">
              <w:t>40</w:t>
            </w:r>
            <w:r>
              <w:t>.09</w:t>
            </w:r>
          </w:p>
          <w:p w:rsidR="003547C0" w:rsidRDefault="003547C0" w:rsidP="003547C0">
            <w:pPr>
              <w:spacing w:after="0" w:line="240" w:lineRule="auto"/>
            </w:pPr>
            <w:r>
              <w:t>eWS</w:t>
            </w:r>
            <w:r w:rsidR="00696DEA">
              <w:t>40</w:t>
            </w:r>
            <w:r>
              <w:t>.10</w:t>
            </w:r>
          </w:p>
          <w:p w:rsidR="003547C0" w:rsidRDefault="003547C0" w:rsidP="003547C0">
            <w:pPr>
              <w:spacing w:after="0" w:line="240" w:lineRule="auto"/>
            </w:pPr>
            <w:r>
              <w:t>eWS</w:t>
            </w:r>
            <w:r w:rsidR="00696DEA">
              <w:t>40</w:t>
            </w:r>
            <w:r>
              <w:t>.11</w:t>
            </w:r>
          </w:p>
          <w:p w:rsidR="003547C0" w:rsidRDefault="003547C0" w:rsidP="003547C0">
            <w:pPr>
              <w:spacing w:after="0" w:line="240" w:lineRule="auto"/>
            </w:pPr>
            <w:r>
              <w:t>eWS</w:t>
            </w:r>
            <w:r w:rsidR="00696DEA">
              <w:t>40</w:t>
            </w:r>
            <w:r>
              <w:t>.12</w:t>
            </w:r>
          </w:p>
          <w:p w:rsidR="003547C0" w:rsidRDefault="003547C0" w:rsidP="003547C0">
            <w:pPr>
              <w:spacing w:after="0" w:line="240" w:lineRule="auto"/>
            </w:pPr>
            <w:r>
              <w:t>eWS</w:t>
            </w:r>
            <w:r w:rsidR="00696DEA">
              <w:t>40</w:t>
            </w:r>
            <w:r>
              <w:t>.13</w:t>
            </w:r>
          </w:p>
          <w:p w:rsidR="003547C0" w:rsidRDefault="003547C0" w:rsidP="003547C0">
            <w:pPr>
              <w:spacing w:after="0" w:line="240" w:lineRule="auto"/>
            </w:pPr>
            <w:r>
              <w:t>eWS</w:t>
            </w:r>
            <w:r w:rsidR="00696DEA">
              <w:t>40</w:t>
            </w:r>
            <w:r>
              <w:t>.14</w:t>
            </w:r>
          </w:p>
          <w:p w:rsidR="003547C0" w:rsidRDefault="003547C0" w:rsidP="003547C0">
            <w:pPr>
              <w:spacing w:after="0" w:line="240" w:lineRule="auto"/>
            </w:pPr>
            <w:r>
              <w:t>eWS</w:t>
            </w:r>
            <w:r w:rsidR="00696DEA">
              <w:t>40</w:t>
            </w:r>
            <w:r>
              <w:t>.15</w:t>
            </w:r>
          </w:p>
          <w:p w:rsidR="003547C0" w:rsidRDefault="003547C0" w:rsidP="003547C0">
            <w:pPr>
              <w:spacing w:after="0" w:line="240" w:lineRule="auto"/>
            </w:pPr>
            <w:r>
              <w:t>eWS</w:t>
            </w:r>
            <w:r w:rsidR="00696DEA">
              <w:t>40</w:t>
            </w:r>
            <w:r>
              <w:t>.16</w:t>
            </w:r>
          </w:p>
          <w:p w:rsidR="003547C0" w:rsidRDefault="003547C0" w:rsidP="003547C0">
            <w:pPr>
              <w:spacing w:after="0" w:line="240" w:lineRule="auto"/>
            </w:pPr>
            <w:r>
              <w:t>eWS</w:t>
            </w:r>
            <w:r w:rsidR="00696DEA">
              <w:t>40</w:t>
            </w:r>
            <w:r>
              <w:t>.17</w:t>
            </w:r>
          </w:p>
          <w:p w:rsidR="003547C0" w:rsidRDefault="003547C0" w:rsidP="003547C0">
            <w:pPr>
              <w:spacing w:after="0" w:line="240" w:lineRule="auto"/>
            </w:pPr>
            <w:r>
              <w:t>eWS</w:t>
            </w:r>
            <w:r w:rsidR="00696DEA">
              <w:t>40</w:t>
            </w:r>
            <w:r>
              <w:t>.18</w:t>
            </w:r>
          </w:p>
          <w:p w:rsidR="003547C0" w:rsidRDefault="003547C0" w:rsidP="003547C0">
            <w:pPr>
              <w:spacing w:after="0" w:line="240" w:lineRule="auto"/>
            </w:pPr>
            <w:r>
              <w:t>eWS</w:t>
            </w:r>
            <w:r w:rsidR="00696DEA">
              <w:t>40</w:t>
            </w:r>
            <w:r>
              <w:t>.19</w:t>
            </w:r>
          </w:p>
          <w:p w:rsidR="003547C0" w:rsidRDefault="003547C0" w:rsidP="003547C0">
            <w:pPr>
              <w:spacing w:after="0" w:line="240" w:lineRule="auto"/>
            </w:pPr>
            <w:r>
              <w:t>eWS</w:t>
            </w:r>
            <w:r w:rsidR="00696DEA">
              <w:t>40</w:t>
            </w:r>
            <w:r>
              <w:t>.20</w:t>
            </w:r>
          </w:p>
          <w:p w:rsidR="003547C0" w:rsidRDefault="003547C0" w:rsidP="003547C0">
            <w:pPr>
              <w:spacing w:after="0" w:line="240" w:lineRule="auto"/>
            </w:pPr>
            <w:r>
              <w:t>eWS</w:t>
            </w:r>
            <w:r w:rsidR="00696DEA">
              <w:t>40</w:t>
            </w:r>
            <w:r>
              <w:t>.21</w:t>
            </w:r>
          </w:p>
          <w:p w:rsidR="003547C0" w:rsidRPr="008A5829" w:rsidRDefault="003547C0" w:rsidP="00F125D4">
            <w:pPr>
              <w:spacing w:after="0" w:line="240" w:lineRule="auto"/>
            </w:pPr>
          </w:p>
        </w:tc>
        <w:tc>
          <w:tcPr>
            <w:tcW w:w="4264" w:type="pct"/>
          </w:tcPr>
          <w:p w:rsidR="006A287E" w:rsidRPr="00F125D4" w:rsidRDefault="00F125D4" w:rsidP="00F125D4">
            <w:pPr>
              <w:spacing w:after="0" w:line="240" w:lineRule="auto"/>
            </w:pPr>
            <w:r w:rsidRPr="00F125D4">
              <w:t xml:space="preserve">Professor </w:t>
            </w:r>
            <w:smartTag w:uri="urn:schemas-microsoft-com:office:smarttags" w:element="PersonName">
              <w:r w:rsidRPr="00F125D4">
                <w:t xml:space="preserve">Vincenzo Di </w:t>
              </w:r>
              <w:proofErr w:type="spellStart"/>
              <w:r w:rsidRPr="00F125D4">
                <w:t>Marzo</w:t>
              </w:r>
            </w:smartTag>
            <w:proofErr w:type="spellEnd"/>
            <w:r w:rsidRPr="00F125D4">
              <w:t xml:space="preserve">, Professor Griffith Edwards, Mrs </w:t>
            </w:r>
            <w:proofErr w:type="spellStart"/>
            <w:r w:rsidRPr="00F125D4">
              <w:t>Mechoulam</w:t>
            </w:r>
            <w:proofErr w:type="spellEnd"/>
          </w:p>
          <w:p w:rsidR="00F125D4" w:rsidRPr="00F125D4" w:rsidRDefault="00F125D4" w:rsidP="00F125D4">
            <w:pPr>
              <w:spacing w:after="0" w:line="240" w:lineRule="auto"/>
            </w:pPr>
            <w:r w:rsidRPr="00F125D4">
              <w:t xml:space="preserve">Dr Raphael </w:t>
            </w:r>
            <w:proofErr w:type="spellStart"/>
            <w:r w:rsidRPr="00F125D4">
              <w:t>Mechoulam</w:t>
            </w:r>
            <w:proofErr w:type="spellEnd"/>
          </w:p>
          <w:p w:rsidR="00F125D4" w:rsidRPr="00F125D4" w:rsidRDefault="00F125D4" w:rsidP="00F125D4">
            <w:pPr>
              <w:spacing w:after="0" w:line="240" w:lineRule="auto"/>
            </w:pPr>
            <w:r w:rsidRPr="00F125D4">
              <w:t xml:space="preserve">Professor John Galloway, Miss Catriona </w:t>
            </w:r>
            <w:proofErr w:type="spellStart"/>
            <w:r w:rsidRPr="00F125D4">
              <w:t>Rooke</w:t>
            </w:r>
            <w:proofErr w:type="spellEnd"/>
          </w:p>
          <w:p w:rsidR="00F125D4" w:rsidRPr="00F125D4" w:rsidRDefault="00F125D4" w:rsidP="00F125D4">
            <w:pPr>
              <w:spacing w:after="0" w:line="240" w:lineRule="auto"/>
            </w:pPr>
            <w:r w:rsidRPr="00F125D4">
              <w:t xml:space="preserve">Dr Anita </w:t>
            </w:r>
            <w:proofErr w:type="spellStart"/>
            <w:r w:rsidRPr="00F125D4">
              <w:t>Holdcroft</w:t>
            </w:r>
            <w:proofErr w:type="spellEnd"/>
          </w:p>
          <w:p w:rsidR="00F125D4" w:rsidRPr="00F125D4" w:rsidRDefault="00F125D4" w:rsidP="00F125D4">
            <w:pPr>
              <w:spacing w:after="0" w:line="240" w:lineRule="auto"/>
            </w:pPr>
            <w:r w:rsidRPr="00F125D4">
              <w:t xml:space="preserve">Dr Samuel Jackson, Professor David Baker </w:t>
            </w:r>
          </w:p>
          <w:p w:rsidR="00F125D4" w:rsidRPr="00F125D4" w:rsidRDefault="00F125D4" w:rsidP="00F125D4">
            <w:pPr>
              <w:spacing w:after="0" w:line="240" w:lineRule="auto"/>
            </w:pPr>
            <w:r w:rsidRPr="00F125D4">
              <w:t>Ms Suzanne Taylor</w:t>
            </w:r>
          </w:p>
          <w:p w:rsidR="00F125D4" w:rsidRPr="00F125D4" w:rsidRDefault="00F125D4" w:rsidP="00F125D4">
            <w:pPr>
              <w:spacing w:after="0" w:line="240" w:lineRule="auto"/>
            </w:pPr>
            <w:r w:rsidRPr="00F125D4">
              <w:t>Dr Ethan Russo</w:t>
            </w:r>
          </w:p>
          <w:p w:rsidR="00F125D4" w:rsidRPr="00F125D4" w:rsidRDefault="00F125D4" w:rsidP="00F125D4">
            <w:pPr>
              <w:spacing w:after="0" w:line="240" w:lineRule="auto"/>
            </w:pPr>
            <w:r w:rsidRPr="00F125D4">
              <w:t>Mrs Alice Mead, Dr Philip Robson</w:t>
            </w:r>
          </w:p>
          <w:p w:rsidR="00F125D4" w:rsidRPr="00F125D4" w:rsidRDefault="00F125D4" w:rsidP="00F125D4">
            <w:pPr>
              <w:spacing w:after="0" w:line="240" w:lineRule="auto"/>
            </w:pPr>
            <w:r w:rsidRPr="00F125D4">
              <w:t xml:space="preserve">Dr </w:t>
            </w:r>
            <w:smartTag w:uri="urn:schemas-microsoft-com:office:smarttags" w:element="PersonName">
              <w:r w:rsidRPr="00F125D4">
                <w:t xml:space="preserve">Edward </w:t>
              </w:r>
              <w:smartTag w:uri="urn:schemas-microsoft-com:office:smarttags" w:element="PersonName">
                <w:r w:rsidRPr="00F125D4">
                  <w:t>Gill</w:t>
                </w:r>
              </w:smartTag>
            </w:smartTag>
            <w:r w:rsidRPr="00F125D4">
              <w:t xml:space="preserve">, Professor Tony </w:t>
            </w:r>
            <w:proofErr w:type="spellStart"/>
            <w:r w:rsidRPr="00F125D4">
              <w:t>Moffat</w:t>
            </w:r>
            <w:proofErr w:type="spellEnd"/>
          </w:p>
          <w:p w:rsidR="00F125D4" w:rsidRPr="00F125D4" w:rsidRDefault="00F125D4" w:rsidP="00F125D4">
            <w:pPr>
              <w:spacing w:after="0" w:line="240" w:lineRule="auto"/>
            </w:pPr>
            <w:r w:rsidRPr="00F125D4">
              <w:t xml:space="preserve">Professor Roger </w:t>
            </w:r>
            <w:proofErr w:type="spellStart"/>
            <w:r w:rsidRPr="00F125D4">
              <w:t>Pertwee</w:t>
            </w:r>
            <w:proofErr w:type="spellEnd"/>
            <w:r w:rsidRPr="00F125D4">
              <w:t xml:space="preserve">, Dr </w:t>
            </w:r>
            <w:smartTag w:uri="urn:schemas-microsoft-com:office:smarttags" w:element="PersonName">
              <w:r w:rsidRPr="00F125D4">
                <w:t xml:space="preserve">Edward </w:t>
              </w:r>
              <w:smartTag w:uri="urn:schemas-microsoft-com:office:smarttags" w:element="PersonName">
                <w:r w:rsidRPr="00F125D4">
                  <w:t>Gill</w:t>
                </w:r>
              </w:smartTag>
            </w:smartTag>
            <w:r w:rsidRPr="00F125D4">
              <w:t>,</w:t>
            </w:r>
          </w:p>
          <w:p w:rsidR="00F125D4" w:rsidRPr="00F125D4" w:rsidRDefault="00F125D4" w:rsidP="00F125D4">
            <w:pPr>
              <w:spacing w:after="0" w:line="240" w:lineRule="auto"/>
            </w:pPr>
            <w:r w:rsidRPr="00F125D4">
              <w:t xml:space="preserve">Ms Emily Sissy, Professor Tony </w:t>
            </w:r>
            <w:proofErr w:type="spellStart"/>
            <w:r w:rsidRPr="00F125D4">
              <w:t>Moffat</w:t>
            </w:r>
            <w:proofErr w:type="spellEnd"/>
          </w:p>
          <w:p w:rsidR="00F125D4" w:rsidRPr="00F125D4" w:rsidRDefault="00F125D4" w:rsidP="00F125D4">
            <w:pPr>
              <w:spacing w:after="0" w:line="240" w:lineRule="auto"/>
            </w:pPr>
            <w:r w:rsidRPr="00F125D4">
              <w:t>Professor Griffith Edwards</w:t>
            </w:r>
          </w:p>
          <w:p w:rsidR="00F125D4" w:rsidRPr="00F125D4" w:rsidRDefault="00F125D4" w:rsidP="00F125D4">
            <w:pPr>
              <w:spacing w:after="0" w:line="240" w:lineRule="auto"/>
            </w:pPr>
            <w:r w:rsidRPr="00F125D4">
              <w:t>Dr Ethan Russo</w:t>
            </w:r>
          </w:p>
          <w:p w:rsidR="00F125D4" w:rsidRPr="00F125D4" w:rsidRDefault="00F125D4" w:rsidP="00F125D4">
            <w:pPr>
              <w:spacing w:after="0" w:line="240" w:lineRule="auto"/>
            </w:pPr>
            <w:r w:rsidRPr="00F125D4">
              <w:t xml:space="preserve">Professor Susanne MacGregor, Professor Virginia </w:t>
            </w:r>
            <w:proofErr w:type="spellStart"/>
            <w:r w:rsidRPr="00F125D4">
              <w:t>Berridge</w:t>
            </w:r>
            <w:proofErr w:type="spellEnd"/>
            <w:r w:rsidRPr="00F125D4">
              <w:t xml:space="preserve">, Mr John </w:t>
            </w:r>
            <w:proofErr w:type="spellStart"/>
            <w:r w:rsidRPr="00F125D4">
              <w:t>Witton</w:t>
            </w:r>
            <w:proofErr w:type="spellEnd"/>
          </w:p>
          <w:p w:rsidR="00F125D4" w:rsidRPr="00F125D4" w:rsidRDefault="00F125D4" w:rsidP="00F125D4">
            <w:pPr>
              <w:spacing w:after="0" w:line="240" w:lineRule="auto"/>
            </w:pPr>
            <w:r w:rsidRPr="00F125D4">
              <w:t xml:space="preserve">Dr </w:t>
            </w:r>
            <w:smartTag w:uri="urn:schemas-microsoft-com:office:smarttags" w:element="PersonName">
              <w:r w:rsidRPr="00F125D4">
                <w:t>Ethan Russo</w:t>
              </w:r>
            </w:smartTag>
            <w:r w:rsidRPr="00F125D4">
              <w:t xml:space="preserve">, Dr William </w:t>
            </w:r>
            <w:proofErr w:type="spellStart"/>
            <w:r w:rsidRPr="00F125D4">
              <w:t>Notcutt</w:t>
            </w:r>
            <w:proofErr w:type="spellEnd"/>
          </w:p>
          <w:p w:rsidR="00F125D4" w:rsidRPr="00F125D4" w:rsidRDefault="00F125D4" w:rsidP="00F125D4">
            <w:pPr>
              <w:spacing w:after="0" w:line="240" w:lineRule="auto"/>
            </w:pPr>
            <w:r w:rsidRPr="00F125D4">
              <w:t>Professor Griffith Edwards</w:t>
            </w:r>
          </w:p>
          <w:p w:rsidR="00F125D4" w:rsidRPr="00F125D4" w:rsidRDefault="00F125D4" w:rsidP="00F125D4">
            <w:pPr>
              <w:spacing w:after="0" w:line="240" w:lineRule="auto"/>
            </w:pPr>
            <w:r w:rsidRPr="00F125D4">
              <w:t xml:space="preserve">Dr Geoffrey Guy, Professor </w:t>
            </w:r>
            <w:smartTag w:uri="urn:schemas-microsoft-com:office:smarttags" w:element="PersonName">
              <w:r w:rsidRPr="00F125D4">
                <w:t>Tilli</w:t>
              </w:r>
            </w:smartTag>
            <w:r w:rsidRPr="00F125D4">
              <w:t xml:space="preserve"> Tansey</w:t>
            </w:r>
          </w:p>
          <w:p w:rsidR="00F125D4" w:rsidRPr="00F125D4" w:rsidRDefault="00F125D4" w:rsidP="00F125D4">
            <w:pPr>
              <w:spacing w:after="0" w:line="240" w:lineRule="auto"/>
            </w:pPr>
            <w:r w:rsidRPr="00F125D4">
              <w:t>Dr Clare Hodges</w:t>
            </w:r>
          </w:p>
        </w:tc>
      </w:tr>
      <w:tr w:rsidR="003547C0" w:rsidRPr="008A5829" w:rsidTr="003547C0">
        <w:tc>
          <w:tcPr>
            <w:tcW w:w="736" w:type="pct"/>
            <w:tcBorders>
              <w:bottom w:val="single" w:sz="4" w:space="0" w:color="auto"/>
            </w:tcBorders>
          </w:tcPr>
          <w:p w:rsidR="003547C0" w:rsidRPr="008A5829" w:rsidRDefault="003547C0" w:rsidP="003547C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264" w:type="pct"/>
            <w:tcBorders>
              <w:bottom w:val="single" w:sz="4" w:space="0" w:color="auto"/>
            </w:tcBorders>
          </w:tcPr>
          <w:p w:rsidR="003547C0" w:rsidRPr="008A5829" w:rsidRDefault="003547C0" w:rsidP="003547C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AD766C" w:rsidRDefault="00696DEA" w:rsidP="008A5829">
      <w:pPr>
        <w:spacing w:after="0"/>
      </w:pPr>
    </w:p>
    <w:p w:rsidR="008A5829" w:rsidRDefault="008A5829" w:rsidP="008A5829">
      <w:pPr>
        <w:spacing w:after="0"/>
      </w:pPr>
    </w:p>
    <w:sectPr w:rsidR="008A5829" w:rsidSect="008A58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F5"/>
    <w:rsid w:val="000004F4"/>
    <w:rsid w:val="00004324"/>
    <w:rsid w:val="00053D67"/>
    <w:rsid w:val="000704A8"/>
    <w:rsid w:val="000A35B9"/>
    <w:rsid w:val="000D2A92"/>
    <w:rsid w:val="00116866"/>
    <w:rsid w:val="00120751"/>
    <w:rsid w:val="001B0223"/>
    <w:rsid w:val="001E455C"/>
    <w:rsid w:val="001E5B3C"/>
    <w:rsid w:val="0024637A"/>
    <w:rsid w:val="00300C42"/>
    <w:rsid w:val="003547C0"/>
    <w:rsid w:val="003820A7"/>
    <w:rsid w:val="003C443C"/>
    <w:rsid w:val="003E73C4"/>
    <w:rsid w:val="00450170"/>
    <w:rsid w:val="0049088E"/>
    <w:rsid w:val="00505648"/>
    <w:rsid w:val="00696DEA"/>
    <w:rsid w:val="006A287E"/>
    <w:rsid w:val="006E2556"/>
    <w:rsid w:val="007227F5"/>
    <w:rsid w:val="007821C0"/>
    <w:rsid w:val="00830EC5"/>
    <w:rsid w:val="008539CC"/>
    <w:rsid w:val="008A5829"/>
    <w:rsid w:val="008D02BA"/>
    <w:rsid w:val="00950FCD"/>
    <w:rsid w:val="009C535F"/>
    <w:rsid w:val="009F0C3F"/>
    <w:rsid w:val="00A82F6B"/>
    <w:rsid w:val="00AE6DD5"/>
    <w:rsid w:val="00BA1D70"/>
    <w:rsid w:val="00BB6E42"/>
    <w:rsid w:val="00C40ED3"/>
    <w:rsid w:val="00C47DEB"/>
    <w:rsid w:val="00C93964"/>
    <w:rsid w:val="00C96964"/>
    <w:rsid w:val="00CA327D"/>
    <w:rsid w:val="00CD59CC"/>
    <w:rsid w:val="00CF2F81"/>
    <w:rsid w:val="00D234BC"/>
    <w:rsid w:val="00D5401B"/>
    <w:rsid w:val="00D57DCF"/>
    <w:rsid w:val="00DA6B39"/>
    <w:rsid w:val="00E52150"/>
    <w:rsid w:val="00F1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480C2-E6A9-409E-B6AE-D7E36DCA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68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modbiomed</dc:creator>
  <cp:keywords/>
  <dc:description/>
  <cp:lastModifiedBy>Caroline Overy</cp:lastModifiedBy>
  <cp:revision>35</cp:revision>
  <dcterms:created xsi:type="dcterms:W3CDTF">2015-02-17T14:02:00Z</dcterms:created>
  <dcterms:modified xsi:type="dcterms:W3CDTF">2017-04-25T12:59:00Z</dcterms:modified>
</cp:coreProperties>
</file>